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BD395" w14:textId="21F718D4" w:rsidR="009614E7" w:rsidRDefault="00883AA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AB2815" wp14:editId="52957E95">
                <wp:simplePos x="0" y="0"/>
                <wp:positionH relativeFrom="margin">
                  <wp:posOffset>6296025</wp:posOffset>
                </wp:positionH>
                <wp:positionV relativeFrom="paragraph">
                  <wp:posOffset>5238750</wp:posOffset>
                </wp:positionV>
                <wp:extent cx="3138805" cy="974090"/>
                <wp:effectExtent l="0" t="0" r="23495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8805" cy="974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044A37" w14:textId="49515DB2" w:rsidR="00492B24" w:rsidRPr="00531B3C" w:rsidRDefault="00A933AB" w:rsidP="00096E18">
                            <w:pPr>
                              <w:widowControl w:val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531B3C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3C22D6" w:rsidRPr="00531B3C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 – Following </w:t>
                            </w:r>
                            <w:r w:rsidR="0068180F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Mastery of Number</w:t>
                            </w:r>
                            <w:r w:rsidR="00096E18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  <w:r w:rsidR="00096E18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  <w:r w:rsidR="00096E18">
                              <w:rPr>
                                <w:noProof/>
                              </w:rPr>
                              <w:drawing>
                                <wp:inline distT="0" distB="0" distL="0" distR="0" wp14:anchorId="51845C04" wp14:editId="2FDABB9F">
                                  <wp:extent cx="2743200" cy="596615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00294" cy="6090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9FF5C5" w14:textId="77777777" w:rsidR="00A933AB" w:rsidRPr="00531B3C" w:rsidRDefault="00A933AB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5BA485F1" w14:textId="77777777" w:rsidR="006267ED" w:rsidRPr="00531B3C" w:rsidRDefault="006267ED" w:rsidP="006267E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AB281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95.75pt;margin-top:412.5pt;width:247.15pt;height:76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" fillcolor="white [3201]" strokeweight=".5pt">
                <v:textbox>
                  <w:txbxContent>
                    <w:p w14:paraId="3D044A37" w14:textId="49515DB2" w:rsidR="00492B24" w:rsidRPr="00531B3C" w:rsidRDefault="00A933AB" w:rsidP="00096E18">
                      <w:pPr>
                        <w:widowControl w:val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531B3C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6"/>
                          <w:szCs w:val="16"/>
                          <w:lang w:val="en-US"/>
                        </w:rPr>
                        <w:t>Maths</w:t>
                      </w:r>
                      <w:proofErr w:type="spellEnd"/>
                      <w:r w:rsidR="003C22D6" w:rsidRPr="00531B3C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6"/>
                          <w:szCs w:val="16"/>
                          <w:lang w:val="en-US"/>
                        </w:rPr>
                        <w:t xml:space="preserve"> – Following </w:t>
                      </w:r>
                      <w:r w:rsidR="0068180F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6"/>
                          <w:szCs w:val="16"/>
                          <w:lang w:val="en-US"/>
                        </w:rPr>
                        <w:t>Mastery of Number</w:t>
                      </w:r>
                      <w:r w:rsidR="00096E18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6"/>
                          <w:szCs w:val="16"/>
                          <w:lang w:val="en-US"/>
                        </w:rPr>
                        <w:br/>
                      </w:r>
                      <w:r w:rsidR="00096E18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6"/>
                          <w:szCs w:val="16"/>
                          <w:lang w:val="en-US"/>
                        </w:rPr>
                        <w:br/>
                      </w:r>
                      <w:r w:rsidR="00096E18">
                        <w:rPr>
                          <w:noProof/>
                        </w:rPr>
                        <w:drawing>
                          <wp:inline distT="0" distB="0" distL="0" distR="0" wp14:anchorId="51845C04" wp14:editId="2FDABB9F">
                            <wp:extent cx="2743200" cy="596615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00294" cy="6090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9FF5C5" w14:textId="77777777" w:rsidR="00A933AB" w:rsidRPr="00531B3C" w:rsidRDefault="00A933AB" w:rsidP="00A933AB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B3C">
                        <w:rPr>
                          <w:rFonts w:ascii="Comic Sans MS" w:hAnsi="Comic Sans MS"/>
                          <w:sz w:val="16"/>
                          <w:szCs w:val="16"/>
                        </w:rPr>
                        <w:t> </w:t>
                      </w:r>
                    </w:p>
                    <w:p w14:paraId="5BA485F1" w14:textId="77777777" w:rsidR="006267ED" w:rsidRPr="00531B3C" w:rsidRDefault="006267ED" w:rsidP="006267E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9F5E8E" wp14:editId="313BA59A">
                <wp:simplePos x="0" y="0"/>
                <wp:positionH relativeFrom="margin">
                  <wp:posOffset>2314575</wp:posOffset>
                </wp:positionH>
                <wp:positionV relativeFrom="paragraph">
                  <wp:posOffset>3676650</wp:posOffset>
                </wp:positionV>
                <wp:extent cx="3848100" cy="286702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0" cy="2867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2E52F0" w14:textId="04F96124" w:rsidR="00492B24" w:rsidRPr="00883AAC" w:rsidRDefault="003C22D6" w:rsidP="00492B2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83AA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 xml:space="preserve">EAD – Early links to </w:t>
                            </w:r>
                            <w:r w:rsidR="00492B24" w:rsidRPr="00883AA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>Art/DT</w:t>
                            </w:r>
                          </w:p>
                          <w:p w14:paraId="4238E190" w14:textId="77777777" w:rsidR="00883AAC" w:rsidRPr="00883AAC" w:rsidRDefault="00883AAC" w:rsidP="00883AAC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Develop creativity through 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art, music, movement, role play and imaginative play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>.</w:t>
                            </w:r>
                          </w:p>
                          <w:p w14:paraId="1B322EE7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Explore colour, colour mixing, texture, pattern, line and shape. </w:t>
                            </w:r>
                          </w:p>
                          <w:p w14:paraId="6F3E025F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Create self-portraits and representations of people and emotions. </w:t>
                            </w:r>
                          </w:p>
                          <w:p w14:paraId="38EDE807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Explore the work of 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Pablo Picasso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 and use portraits as inspiration. </w:t>
                            </w:r>
                          </w:p>
                          <w:p w14:paraId="19EB3594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Use a range of materials and tools including paint, collage, loose parts and natural materials. </w:t>
                            </w:r>
                          </w:p>
                          <w:p w14:paraId="6F732ADB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Develop imaginative play through families, people who help us and traditional tales. </w:t>
                            </w:r>
                          </w:p>
                          <w:p w14:paraId="30400753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Explore beat, rhythm, pitch, loud/quiet and fast/slow. </w:t>
                            </w:r>
                          </w:p>
                          <w:p w14:paraId="2365C70F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Sing familiar songs and rhymes and develop a repertoire of new songs. </w:t>
                            </w:r>
                          </w:p>
                          <w:p w14:paraId="12923E01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Explore instruments and use music and movement to represent characters and stories. </w:t>
                            </w:r>
                          </w:p>
                          <w:p w14:paraId="0F615EA5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>Create transient art using natural and loose parts.</w:t>
                            </w:r>
                          </w:p>
                          <w:p w14:paraId="3051D17A" w14:textId="77777777" w:rsidR="003C22D6" w:rsidRPr="00883AAC" w:rsidRDefault="003C22D6" w:rsidP="003C22D6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244DB5F" w14:textId="77777777" w:rsidR="00492B24" w:rsidRPr="00883AAC" w:rsidRDefault="00492B24" w:rsidP="00492B24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83AA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46A08548" w14:textId="77777777" w:rsidR="00492B24" w:rsidRPr="00883AAC" w:rsidRDefault="00492B24" w:rsidP="00492B24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F5E8E" id="Text Box 20" o:spid="_x0000_s1027" type="#_x0000_t202" style="position:absolute;margin-left:182.25pt;margin-top:289.5pt;width:303pt;height:225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" fillcolor="white [3201]" strokeweight=".5pt">
                <v:textbox>
                  <w:txbxContent>
                    <w:p w14:paraId="592E52F0" w14:textId="04F96124" w:rsidR="00492B24" w:rsidRPr="00883AAC" w:rsidRDefault="003C22D6" w:rsidP="00492B2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883AA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 xml:space="preserve">EAD – Early links to </w:t>
                      </w:r>
                      <w:r w:rsidR="00492B24" w:rsidRPr="00883AA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>Art/DT</w:t>
                      </w:r>
                    </w:p>
                    <w:p w14:paraId="4238E190" w14:textId="77777777" w:rsidR="00883AAC" w:rsidRPr="00883AAC" w:rsidRDefault="00883AAC" w:rsidP="00883AAC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Develop creativity through 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art, music, movement, role play and imaginative play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>.</w:t>
                      </w:r>
                    </w:p>
                    <w:p w14:paraId="1B322EE7" w14:textId="77777777" w:rsidR="00883AAC" w:rsidRPr="00883AAC" w:rsidRDefault="00883AAC" w:rsidP="00883AAC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Explore colour, colour mixing, texture, pattern, line and shape. </w:t>
                      </w:r>
                    </w:p>
                    <w:p w14:paraId="6F3E025F" w14:textId="77777777" w:rsidR="00883AAC" w:rsidRPr="00883AAC" w:rsidRDefault="00883AAC" w:rsidP="00883AAC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Create self-portraits and representations of people and emotions. </w:t>
                      </w:r>
                    </w:p>
                    <w:p w14:paraId="38EDE807" w14:textId="77777777" w:rsidR="00883AAC" w:rsidRPr="00883AAC" w:rsidRDefault="00883AAC" w:rsidP="00883AAC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Explore the work of 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Pablo Picasso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 and use portraits as inspiration. </w:t>
                      </w:r>
                    </w:p>
                    <w:p w14:paraId="19EB3594" w14:textId="77777777" w:rsidR="00883AAC" w:rsidRPr="00883AAC" w:rsidRDefault="00883AAC" w:rsidP="00883AAC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Use a range of materials and tools including paint, collage, loose parts and natural materials. </w:t>
                      </w:r>
                    </w:p>
                    <w:p w14:paraId="6F732ADB" w14:textId="77777777" w:rsidR="00883AAC" w:rsidRPr="00883AAC" w:rsidRDefault="00883AAC" w:rsidP="00883AAC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Develop imaginative play through families, people who help us and traditional tales. </w:t>
                      </w:r>
                    </w:p>
                    <w:p w14:paraId="30400753" w14:textId="77777777" w:rsidR="00883AAC" w:rsidRPr="00883AAC" w:rsidRDefault="00883AAC" w:rsidP="00883AAC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Explore beat, rhythm, pitch, loud/quiet and fast/slow. </w:t>
                      </w:r>
                    </w:p>
                    <w:p w14:paraId="2365C70F" w14:textId="77777777" w:rsidR="00883AAC" w:rsidRPr="00883AAC" w:rsidRDefault="00883AAC" w:rsidP="00883AAC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Sing familiar songs and rhymes and develop a repertoire of new songs. </w:t>
                      </w:r>
                    </w:p>
                    <w:p w14:paraId="12923E01" w14:textId="77777777" w:rsidR="00883AAC" w:rsidRPr="00883AAC" w:rsidRDefault="00883AAC" w:rsidP="00883AAC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Explore instruments and use music and movement to represent characters and stories. </w:t>
                      </w:r>
                    </w:p>
                    <w:p w14:paraId="0F615EA5" w14:textId="77777777" w:rsidR="00883AAC" w:rsidRPr="00883AAC" w:rsidRDefault="00883AAC" w:rsidP="00883AAC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>Create transient art using natural and loose parts.</w:t>
                      </w:r>
                    </w:p>
                    <w:p w14:paraId="3051D17A" w14:textId="77777777" w:rsidR="003C22D6" w:rsidRPr="00883AAC" w:rsidRDefault="003C22D6" w:rsidP="003C22D6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2244DB5F" w14:textId="77777777" w:rsidR="00492B24" w:rsidRPr="00883AAC" w:rsidRDefault="00492B24" w:rsidP="00492B24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83AAC">
                        <w:rPr>
                          <w:rFonts w:ascii="Comic Sans MS" w:hAnsi="Comic Sans MS"/>
                          <w:sz w:val="16"/>
                          <w:szCs w:val="16"/>
                        </w:rPr>
                        <w:t> </w:t>
                      </w:r>
                    </w:p>
                    <w:p w14:paraId="46A08548" w14:textId="77777777" w:rsidR="00492B24" w:rsidRPr="00883AAC" w:rsidRDefault="00492B24" w:rsidP="00492B24">
                      <w:pPr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20BAD2" wp14:editId="15AA1389">
                <wp:simplePos x="0" y="0"/>
                <wp:positionH relativeFrom="margin">
                  <wp:posOffset>-638175</wp:posOffset>
                </wp:positionH>
                <wp:positionV relativeFrom="paragraph">
                  <wp:posOffset>5829300</wp:posOffset>
                </wp:positionV>
                <wp:extent cx="2581275" cy="561340"/>
                <wp:effectExtent l="0" t="0" r="28575" b="101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561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48964E" w14:textId="3D81F5C1" w:rsidR="00492B24" w:rsidRPr="00531B3C" w:rsidRDefault="00177C20" w:rsidP="00492B24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 xml:space="preserve">PE- </w:t>
                            </w:r>
                            <w:r w:rsidR="0068180F" w:rsidRPr="0068180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Following Get Set 4 P.E </w:t>
                            </w:r>
                            <w:r w:rsidR="0068180F" w:rsidRPr="0068180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</w:r>
                            <w:r w:rsidR="0068180F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br/>
                            </w:r>
                            <w:r w:rsidR="0068180F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Introduction to P.E Unit 2 </w:t>
                            </w:r>
                          </w:p>
                          <w:p w14:paraId="54BAFA50" w14:textId="77777777" w:rsidR="00177C20" w:rsidRPr="00531B3C" w:rsidRDefault="00177C20" w:rsidP="00492B24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</w:pPr>
                          </w:p>
                          <w:p w14:paraId="2421AFF2" w14:textId="77777777" w:rsidR="00492B24" w:rsidRPr="00531B3C" w:rsidRDefault="00492B24" w:rsidP="00492B2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3B67AB6F" w14:textId="77777777" w:rsidR="00492B24" w:rsidRPr="00531B3C" w:rsidRDefault="00492B24" w:rsidP="00492B2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0BAD2" id="Text Box 23" o:spid="_x0000_s1028" type="#_x0000_t202" style="position:absolute;margin-left:-50.25pt;margin-top:459pt;width:203.25pt;height:44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" fillcolor="white [3201]" strokeweight=".5pt">
                <v:textbox>
                  <w:txbxContent>
                    <w:p w14:paraId="2D48964E" w14:textId="3D81F5C1" w:rsidR="00492B24" w:rsidRPr="00531B3C" w:rsidRDefault="00177C20" w:rsidP="00492B24">
                      <w:pPr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</w:pPr>
                      <w:r w:rsidRP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 xml:space="preserve">PE- </w:t>
                      </w:r>
                      <w:r w:rsidR="0068180F" w:rsidRPr="0068180F"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Following Get Set 4 P.E </w:t>
                      </w:r>
                      <w:r w:rsidR="0068180F" w:rsidRPr="0068180F"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  <w:br/>
                      </w:r>
                      <w:r w:rsidR="0068180F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br/>
                      </w:r>
                      <w:r w:rsidR="0068180F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Introduction to P.E Unit 2 </w:t>
                      </w:r>
                    </w:p>
                    <w:p w14:paraId="54BAFA50" w14:textId="77777777" w:rsidR="00177C20" w:rsidRPr="00531B3C" w:rsidRDefault="00177C20" w:rsidP="00492B24">
                      <w:pPr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</w:pPr>
                    </w:p>
                    <w:p w14:paraId="2421AFF2" w14:textId="77777777" w:rsidR="00492B24" w:rsidRPr="00531B3C" w:rsidRDefault="00492B24" w:rsidP="00492B2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3B67AB6F" w14:textId="77777777" w:rsidR="00492B24" w:rsidRPr="00531B3C" w:rsidRDefault="00492B24" w:rsidP="00492B2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E975CF" wp14:editId="713221FB">
                <wp:simplePos x="0" y="0"/>
                <wp:positionH relativeFrom="margin">
                  <wp:posOffset>6153150</wp:posOffset>
                </wp:positionH>
                <wp:positionV relativeFrom="paragraph">
                  <wp:posOffset>914399</wp:posOffset>
                </wp:positionV>
                <wp:extent cx="3373120" cy="3190875"/>
                <wp:effectExtent l="0" t="0" r="1778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3120" cy="319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84E778" w14:textId="77777777" w:rsidR="0068180F" w:rsidRPr="00883AAC" w:rsidRDefault="003C22D6" w:rsidP="003C22D6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883AA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>UTW</w:t>
                            </w:r>
                            <w:r w:rsidR="00531B3C" w:rsidRPr="00883AA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883AA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 xml:space="preserve">Early links to </w:t>
                            </w:r>
                            <w:r w:rsidR="00531B3C" w:rsidRPr="00883AA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>science</w:t>
                            </w:r>
                            <w:r w:rsidRPr="00883AA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65309DE3" w14:textId="44E42ABB" w:rsidR="00883AAC" w:rsidRPr="00883AAC" w:rsidRDefault="00883AAC" w:rsidP="00883AAC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>To e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xplore the natural world and develop an understanding of 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people, plants, animals, seasons and materials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>.</w:t>
                            </w:r>
                          </w:p>
                          <w:p w14:paraId="1526038E" w14:textId="77777777" w:rsidR="00883AAC" w:rsidRPr="00883AAC" w:rsidRDefault="00883AAC" w:rsidP="00883AAC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Big ideas:</w:t>
                            </w:r>
                          </w:p>
                          <w:p w14:paraId="6E631C40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Use our senses to explore and describe the world around us. </w:t>
                            </w:r>
                          </w:p>
                          <w:p w14:paraId="6B3FAFE5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Observe changes in the natural environment during 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Autumn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. </w:t>
                            </w:r>
                          </w:p>
                          <w:p w14:paraId="054BCCB8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Identify signs of seasonal change including leaves, weather, daylight and temperature. </w:t>
                            </w:r>
                          </w:p>
                          <w:p w14:paraId="47F9714E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Explore natural materials and describe their similarities and differences. </w:t>
                            </w:r>
                          </w:p>
                          <w:p w14:paraId="477C9B98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Explore how plants grow and what they need to survive. </w:t>
                            </w:r>
                          </w:p>
                          <w:p w14:paraId="126A0364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Talk about animals, including nocturnal animals and animals found in different environments. </w:t>
                            </w:r>
                          </w:p>
                          <w:p w14:paraId="0810DFC2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>Develop understanding of caring for plants, animals and the natural environment.</w:t>
                            </w:r>
                          </w:p>
                          <w:p w14:paraId="4E8214D6" w14:textId="61C2824E" w:rsidR="003C22D6" w:rsidRPr="00883AAC" w:rsidRDefault="003C22D6" w:rsidP="003C22D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4E3E68A4" w14:textId="341BAA9F" w:rsidR="006267ED" w:rsidRPr="00883AAC" w:rsidRDefault="006267ED" w:rsidP="003C22D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975CF" id="Text Box 3" o:spid="_x0000_s1029" type="#_x0000_t202" style="position:absolute;margin-left:484.5pt;margin-top:1in;width:265.6pt;height:251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" fillcolor="white [3201]" strokeweight=".5pt">
                <v:textbox>
                  <w:txbxContent>
                    <w:p w14:paraId="1B84E778" w14:textId="77777777" w:rsidR="0068180F" w:rsidRPr="00883AAC" w:rsidRDefault="003C22D6" w:rsidP="003C22D6">
                      <w:pPr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</w:pPr>
                      <w:r w:rsidRPr="00883AA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>UTW</w:t>
                      </w:r>
                      <w:r w:rsidR="00531B3C" w:rsidRPr="00883AA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 xml:space="preserve"> - </w:t>
                      </w:r>
                      <w:r w:rsidRPr="00883AA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 xml:space="preserve">Early links to </w:t>
                      </w:r>
                      <w:r w:rsidR="00531B3C" w:rsidRPr="00883AA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>science</w:t>
                      </w:r>
                      <w:r w:rsidRPr="00883AA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>:</w:t>
                      </w:r>
                    </w:p>
                    <w:p w14:paraId="65309DE3" w14:textId="44E42ABB" w:rsidR="00883AAC" w:rsidRPr="00883AAC" w:rsidRDefault="00883AAC" w:rsidP="00883AAC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>To e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xplore the natural world and develop an understanding of 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people, plants, animals, seasons and materials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>.</w:t>
                      </w:r>
                    </w:p>
                    <w:p w14:paraId="1526038E" w14:textId="77777777" w:rsidR="00883AAC" w:rsidRPr="00883AAC" w:rsidRDefault="00883AAC" w:rsidP="00883AAC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Big ideas:</w:t>
                      </w:r>
                    </w:p>
                    <w:p w14:paraId="6E631C40" w14:textId="77777777" w:rsidR="00883AAC" w:rsidRPr="00883AAC" w:rsidRDefault="00883AAC" w:rsidP="00883AAC">
                      <w:pPr>
                        <w:numPr>
                          <w:ilvl w:val="0"/>
                          <w:numId w:val="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Use our senses to explore and describe the world around us. </w:t>
                      </w:r>
                    </w:p>
                    <w:p w14:paraId="6B3FAFE5" w14:textId="77777777" w:rsidR="00883AAC" w:rsidRPr="00883AAC" w:rsidRDefault="00883AAC" w:rsidP="00883AAC">
                      <w:pPr>
                        <w:numPr>
                          <w:ilvl w:val="0"/>
                          <w:numId w:val="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Observe changes in the natural environment during 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Autumn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. </w:t>
                      </w:r>
                    </w:p>
                    <w:p w14:paraId="054BCCB8" w14:textId="77777777" w:rsidR="00883AAC" w:rsidRPr="00883AAC" w:rsidRDefault="00883AAC" w:rsidP="00883AAC">
                      <w:pPr>
                        <w:numPr>
                          <w:ilvl w:val="0"/>
                          <w:numId w:val="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Identify signs of seasonal change including leaves, weather, daylight and temperature. </w:t>
                      </w:r>
                    </w:p>
                    <w:p w14:paraId="47F9714E" w14:textId="77777777" w:rsidR="00883AAC" w:rsidRPr="00883AAC" w:rsidRDefault="00883AAC" w:rsidP="00883AAC">
                      <w:pPr>
                        <w:numPr>
                          <w:ilvl w:val="0"/>
                          <w:numId w:val="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Explore natural materials and describe their similarities and differences. </w:t>
                      </w:r>
                    </w:p>
                    <w:p w14:paraId="477C9B98" w14:textId="77777777" w:rsidR="00883AAC" w:rsidRPr="00883AAC" w:rsidRDefault="00883AAC" w:rsidP="00883AAC">
                      <w:pPr>
                        <w:numPr>
                          <w:ilvl w:val="0"/>
                          <w:numId w:val="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Explore how plants grow and what they need to survive. </w:t>
                      </w:r>
                    </w:p>
                    <w:p w14:paraId="126A0364" w14:textId="77777777" w:rsidR="00883AAC" w:rsidRPr="00883AAC" w:rsidRDefault="00883AAC" w:rsidP="00883AAC">
                      <w:pPr>
                        <w:numPr>
                          <w:ilvl w:val="0"/>
                          <w:numId w:val="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Talk about animals, including nocturnal animals and animals found in different environments. </w:t>
                      </w:r>
                    </w:p>
                    <w:p w14:paraId="0810DFC2" w14:textId="77777777" w:rsidR="00883AAC" w:rsidRPr="00883AAC" w:rsidRDefault="00883AAC" w:rsidP="00883AAC">
                      <w:pPr>
                        <w:numPr>
                          <w:ilvl w:val="0"/>
                          <w:numId w:val="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>Develop understanding of caring for plants, animals and the natural environment.</w:t>
                      </w:r>
                    </w:p>
                    <w:p w14:paraId="4E8214D6" w14:textId="61C2824E" w:rsidR="003C22D6" w:rsidRPr="00883AAC" w:rsidRDefault="003C22D6" w:rsidP="003C22D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4E3E68A4" w14:textId="341BAA9F" w:rsidR="006267ED" w:rsidRPr="00883AAC" w:rsidRDefault="006267ED" w:rsidP="003C22D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78A042" wp14:editId="553485EB">
                <wp:simplePos x="0" y="0"/>
                <wp:positionH relativeFrom="margin">
                  <wp:posOffset>6162675</wp:posOffset>
                </wp:positionH>
                <wp:positionV relativeFrom="paragraph">
                  <wp:posOffset>-762000</wp:posOffset>
                </wp:positionV>
                <wp:extent cx="3354070" cy="1571625"/>
                <wp:effectExtent l="0" t="0" r="1778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407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ACBCC7" w14:textId="0073B2D9" w:rsidR="006267ED" w:rsidRPr="00883AAC" w:rsidRDefault="003C22D6" w:rsidP="00883AAC">
                            <w:pPr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 xml:space="preserve">UTW – Early Links to Geography </w:t>
                            </w:r>
                            <w:r w:rsidRPr="00883AA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br/>
                            </w:r>
                            <w:r w:rsidRPr="00883AA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br/>
                            </w:r>
                            <w:r w:rsidR="00883AAC"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Explore the school grounds and identify important features. </w:t>
                            </w:r>
                            <w:r w:rsid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br/>
                            </w:r>
                            <w:r w:rsidR="00883AAC"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Create simple maps of the classroom and school. </w:t>
                            </w:r>
                            <w:r w:rsid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br/>
                            </w:r>
                            <w:r w:rsidR="00883AAC"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Use simple positional and directional language. </w:t>
                            </w:r>
                            <w:r w:rsid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br/>
                            </w:r>
                            <w:r w:rsidR="00883AAC"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Identify familiar buildings and places in the local community. </w:t>
                            </w:r>
                            <w:r w:rsid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br/>
                            </w:r>
                            <w:r w:rsidR="00883AAC"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>Explore different types of homes and environments. Locate countries and continents on a world map. Talk about where children and their families come from and celebrate diversity.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8A042" id="Text Box 9" o:spid="_x0000_s1030" type="#_x0000_t202" style="position:absolute;margin-left:485.25pt;margin-top:-60pt;width:264.1pt;height:123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" fillcolor="white [3201]" strokeweight=".5pt">
                <v:textbox>
                  <w:txbxContent>
                    <w:p w14:paraId="2AACBCC7" w14:textId="0073B2D9" w:rsidR="006267ED" w:rsidRPr="00883AAC" w:rsidRDefault="003C22D6" w:rsidP="00883AAC">
                      <w:pPr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 xml:space="preserve">UTW – Early Links to Geography </w:t>
                      </w:r>
                      <w:r w:rsidRPr="00883AA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br/>
                      </w:r>
                      <w:r w:rsidRPr="00883AA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br/>
                      </w:r>
                      <w:r w:rsidR="00883AAC"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Explore the school grounds and identify important features. </w:t>
                      </w:r>
                      <w:r w:rsid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br/>
                      </w:r>
                      <w:r w:rsidR="00883AAC"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Create simple maps of the classroom and school. </w:t>
                      </w:r>
                      <w:r w:rsid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br/>
                      </w:r>
                      <w:r w:rsidR="00883AAC"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Use simple positional and directional language. </w:t>
                      </w:r>
                      <w:r w:rsid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br/>
                      </w:r>
                      <w:r w:rsidR="00883AAC"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Identify familiar buildings and places in the local community. </w:t>
                      </w:r>
                      <w:r w:rsid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br/>
                      </w:r>
                      <w:r w:rsidR="00883AAC"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>Explore different types of homes and environments. Locate countries and continents on a world map. Talk about where children and their families come from and celebrate diversity.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3ABFAB" wp14:editId="194DC260">
                <wp:simplePos x="0" y="0"/>
                <wp:positionH relativeFrom="column">
                  <wp:posOffset>1809750</wp:posOffset>
                </wp:positionH>
                <wp:positionV relativeFrom="paragraph">
                  <wp:posOffset>-771525</wp:posOffset>
                </wp:positionV>
                <wp:extent cx="4238625" cy="18859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1F34B9" w14:textId="1464111D" w:rsidR="00237499" w:rsidRPr="00883AAC" w:rsidRDefault="003C22D6" w:rsidP="00237499">
                            <w:pPr>
                              <w:spacing w:line="180" w:lineRule="auto"/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83AAC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  <w:t xml:space="preserve">UTW – Early Links to </w:t>
                            </w:r>
                            <w:r w:rsidR="00237499" w:rsidRPr="00883AAC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  <w:t>History</w:t>
                            </w:r>
                          </w:p>
                          <w:p w14:paraId="637F1754" w14:textId="77777777" w:rsidR="00883AAC" w:rsidRPr="00883AAC" w:rsidRDefault="00883AAC" w:rsidP="00883AAC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>Talk about how we have grown and changed over time.</w:t>
                            </w:r>
                          </w:p>
                          <w:p w14:paraId="1DAEECDA" w14:textId="77777777" w:rsidR="00883AAC" w:rsidRPr="00883AAC" w:rsidRDefault="00883AAC" w:rsidP="00883AAC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Explore 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changes within living memory</w:t>
                            </w: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 through:</w:t>
                            </w:r>
                          </w:p>
                          <w:p w14:paraId="5AC119EC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Baby photographs and photographs from home. </w:t>
                            </w:r>
                          </w:p>
                          <w:p w14:paraId="3D0C4B73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Comparing toys from the past with toys we use today. </w:t>
                            </w:r>
                          </w:p>
                          <w:p w14:paraId="1BB75704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Discussing what children could do as babies and what they can do now. </w:t>
                            </w:r>
                          </w:p>
                          <w:p w14:paraId="6391FEEE" w14:textId="77777777" w:rsidR="00883AAC" w:rsidRPr="00883AAC" w:rsidRDefault="00883AAC" w:rsidP="00883AAC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Exploring bedtime and school routines – then and now. </w:t>
                            </w:r>
                          </w:p>
                          <w:p w14:paraId="2FA94F48" w14:textId="67EBD3B0" w:rsidR="006267ED" w:rsidRPr="00883AAC" w:rsidRDefault="00883AAC" w:rsidP="006267E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883AAC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16"/>
                                <w:lang w:eastAsia="en-GB"/>
                              </w:rPr>
                              <w:t xml:space="preserve">Talking about important people and occupations in our local community.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ABFAB" id="Text Box 8" o:spid="_x0000_s1031" type="#_x0000_t202" style="position:absolute;margin-left:142.5pt;margin-top:-60.75pt;width:333.75pt;height:14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" fillcolor="white [3201]" strokeweight=".5pt">
                <v:textbox>
                  <w:txbxContent>
                    <w:p w14:paraId="171F34B9" w14:textId="1464111D" w:rsidR="00237499" w:rsidRPr="00883AAC" w:rsidRDefault="003C22D6" w:rsidP="00237499">
                      <w:pPr>
                        <w:spacing w:line="180" w:lineRule="auto"/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6"/>
                          <w:szCs w:val="16"/>
                          <w:lang w:val="en-US"/>
                        </w:rPr>
                      </w:pPr>
                      <w:r w:rsidRPr="00883AAC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6"/>
                          <w:szCs w:val="16"/>
                          <w:lang w:val="en-US"/>
                        </w:rPr>
                        <w:t xml:space="preserve">UTW – Early Links to </w:t>
                      </w:r>
                      <w:r w:rsidR="00237499" w:rsidRPr="00883AAC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6"/>
                          <w:szCs w:val="16"/>
                          <w:lang w:val="en-US"/>
                        </w:rPr>
                        <w:t>History</w:t>
                      </w:r>
                    </w:p>
                    <w:p w14:paraId="637F1754" w14:textId="77777777" w:rsidR="00883AAC" w:rsidRPr="00883AAC" w:rsidRDefault="00883AAC" w:rsidP="00883AAC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>Talk about how we have grown and changed over time.</w:t>
                      </w:r>
                    </w:p>
                    <w:p w14:paraId="1DAEECDA" w14:textId="77777777" w:rsidR="00883AAC" w:rsidRPr="00883AAC" w:rsidRDefault="00883AAC" w:rsidP="00883AAC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Explore 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changes within living memory</w:t>
                      </w: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 through:</w:t>
                      </w:r>
                    </w:p>
                    <w:p w14:paraId="5AC119EC" w14:textId="77777777" w:rsidR="00883AAC" w:rsidRPr="00883AAC" w:rsidRDefault="00883AAC" w:rsidP="00883AAC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Baby photographs and photographs from home. </w:t>
                      </w:r>
                    </w:p>
                    <w:p w14:paraId="3D0C4B73" w14:textId="77777777" w:rsidR="00883AAC" w:rsidRPr="00883AAC" w:rsidRDefault="00883AAC" w:rsidP="00883AAC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Comparing toys from the past with toys we use today. </w:t>
                      </w:r>
                    </w:p>
                    <w:p w14:paraId="1BB75704" w14:textId="77777777" w:rsidR="00883AAC" w:rsidRPr="00883AAC" w:rsidRDefault="00883AAC" w:rsidP="00883AAC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Discussing what children could do as babies and what they can do now. </w:t>
                      </w:r>
                    </w:p>
                    <w:p w14:paraId="6391FEEE" w14:textId="77777777" w:rsidR="00883AAC" w:rsidRPr="00883AAC" w:rsidRDefault="00883AAC" w:rsidP="00883AAC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Exploring bedtime and school routines – then and now. </w:t>
                      </w:r>
                    </w:p>
                    <w:p w14:paraId="2FA94F48" w14:textId="67EBD3B0" w:rsidR="006267ED" w:rsidRPr="00883AAC" w:rsidRDefault="00883AAC" w:rsidP="006267ED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</w:pPr>
                      <w:r w:rsidRPr="00883AAC">
                        <w:rPr>
                          <w:rFonts w:ascii="Comic Sans MS" w:eastAsia="Times New Roman" w:hAnsi="Comic Sans MS" w:cs="Times New Roman"/>
                          <w:sz w:val="16"/>
                          <w:szCs w:val="16"/>
                          <w:lang w:eastAsia="en-GB"/>
                        </w:rPr>
                        <w:t xml:space="preserve">Talking about important people and occupations in our local community.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E07FC1" wp14:editId="47309A09">
                <wp:simplePos x="0" y="0"/>
                <wp:positionH relativeFrom="margin">
                  <wp:posOffset>6771640</wp:posOffset>
                </wp:positionH>
                <wp:positionV relativeFrom="paragraph">
                  <wp:posOffset>4438650</wp:posOffset>
                </wp:positionV>
                <wp:extent cx="2515235" cy="698740"/>
                <wp:effectExtent l="0" t="0" r="18415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5235" cy="69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3338F9" w14:textId="2E4AB88C" w:rsidR="00AD58B7" w:rsidRPr="00531B3C" w:rsidRDefault="00AD58B7" w:rsidP="003C22D6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>Music</w:t>
                            </w:r>
                            <w:r w:rsidR="003C22D6" w:rsidRP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="003C22D6" w:rsidRPr="0068180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Following Get Set 4 Music</w:t>
                            </w:r>
                            <w:r w:rsidR="003C22D6" w:rsidRP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br/>
                            </w:r>
                            <w:r w:rsidR="003C22D6" w:rsidRP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br/>
                            </w:r>
                            <w:r w:rsidR="0068180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Traditional Tales</w:t>
                            </w:r>
                          </w:p>
                          <w:p w14:paraId="121D8812" w14:textId="77777777" w:rsidR="00AD58B7" w:rsidRPr="00531B3C" w:rsidRDefault="00AD58B7" w:rsidP="00AD58B7">
                            <w:pPr>
                              <w:widowControl w:val="0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11F9C554" w14:textId="77777777" w:rsidR="00AD58B7" w:rsidRPr="00531B3C" w:rsidRDefault="00AD58B7" w:rsidP="00492B24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</w:pPr>
                          </w:p>
                          <w:p w14:paraId="3613D021" w14:textId="77777777" w:rsidR="00492B24" w:rsidRPr="00531B3C" w:rsidRDefault="00492B24" w:rsidP="00492B2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312446B3" w14:textId="77777777" w:rsidR="00492B24" w:rsidRPr="00531B3C" w:rsidRDefault="00492B24" w:rsidP="00492B2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07FC1" id="Text Box 21" o:spid="_x0000_s1032" type="#_x0000_t202" style="position:absolute;margin-left:533.2pt;margin-top:349.5pt;width:198.05pt;height: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" fillcolor="white [3201]" strokeweight=".5pt">
                <v:textbox>
                  <w:txbxContent>
                    <w:p w14:paraId="523338F9" w14:textId="2E4AB88C" w:rsidR="00AD58B7" w:rsidRPr="00531B3C" w:rsidRDefault="00AD58B7" w:rsidP="003C22D6">
                      <w:pPr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</w:pPr>
                      <w:r w:rsidRP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>Music</w:t>
                      </w:r>
                      <w:r w:rsidR="003C22D6" w:rsidRP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 xml:space="preserve"> – </w:t>
                      </w:r>
                      <w:r w:rsidR="003C22D6" w:rsidRPr="0068180F"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  <w:t>Following Get Set 4 Music</w:t>
                      </w:r>
                      <w:r w:rsidR="003C22D6" w:rsidRP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br/>
                      </w:r>
                      <w:r w:rsidR="003C22D6" w:rsidRP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br/>
                      </w:r>
                      <w:r w:rsidR="0068180F"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  <w:t>Traditional Tales</w:t>
                      </w:r>
                    </w:p>
                    <w:p w14:paraId="121D8812" w14:textId="77777777" w:rsidR="00AD58B7" w:rsidRPr="00531B3C" w:rsidRDefault="00AD58B7" w:rsidP="00AD58B7">
                      <w:pPr>
                        <w:widowControl w:val="0"/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 w:rsidRPr="00531B3C">
                        <w:rPr>
                          <w:rFonts w:ascii="Comic Sans MS" w:hAnsi="Comic Sans MS"/>
                          <w:sz w:val="16"/>
                          <w:szCs w:val="16"/>
                        </w:rPr>
                        <w:t> </w:t>
                      </w:r>
                    </w:p>
                    <w:p w14:paraId="11F9C554" w14:textId="77777777" w:rsidR="00AD58B7" w:rsidRPr="00531B3C" w:rsidRDefault="00AD58B7" w:rsidP="00492B24">
                      <w:pPr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</w:pPr>
                    </w:p>
                    <w:p w14:paraId="3613D021" w14:textId="77777777" w:rsidR="00492B24" w:rsidRPr="00531B3C" w:rsidRDefault="00492B24" w:rsidP="00492B2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312446B3" w14:textId="77777777" w:rsidR="00492B24" w:rsidRPr="00531B3C" w:rsidRDefault="00492B24" w:rsidP="00492B2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905E69" wp14:editId="2AEDDD7D">
                <wp:simplePos x="0" y="0"/>
                <wp:positionH relativeFrom="column">
                  <wp:posOffset>2590800</wp:posOffset>
                </wp:positionH>
                <wp:positionV relativeFrom="paragraph">
                  <wp:posOffset>1447800</wp:posOffset>
                </wp:positionV>
                <wp:extent cx="3398520" cy="2105025"/>
                <wp:effectExtent l="0" t="0" r="1143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2105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14F4CB" w14:textId="77777777" w:rsidR="006267ED" w:rsidRPr="00531B3C" w:rsidRDefault="006267E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A933AB" w:rsidRPr="00531B3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="00492B24" w:rsidRPr="00531B3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   </w:t>
                            </w:r>
                            <w:r w:rsidR="00A933AB" w:rsidRPr="00531B3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531B3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531B3C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D8C3DE7" wp14:editId="382FA5DA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FFFB0B" w14:textId="0F78954D" w:rsidR="006267ED" w:rsidRPr="00531B3C" w:rsidRDefault="006267ED" w:rsidP="00492B2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>What We Are Learning</w:t>
                            </w:r>
                            <w:r w:rsidR="003C22D6" w:rsidRP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br/>
                            </w:r>
                            <w:r w:rsid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 xml:space="preserve">Topic Focus: </w:t>
                            </w:r>
                            <w:r w:rsidR="0068180F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>All About Me</w:t>
                            </w:r>
                          </w:p>
                          <w:p w14:paraId="154EB309" w14:textId="7EFEF1F7" w:rsidR="006267ED" w:rsidRPr="00531B3C" w:rsidRDefault="0068180F" w:rsidP="006267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>Autumn 1</w:t>
                            </w:r>
                          </w:p>
                          <w:p w14:paraId="66C0FAC6" w14:textId="045DB159" w:rsidR="006267ED" w:rsidRPr="00883AAC" w:rsidRDefault="003C22D6" w:rsidP="00883AA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>Reception</w:t>
                            </w:r>
                            <w:r w:rsidR="006267ED" w:rsidRP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 xml:space="preserve">    M</w:t>
                            </w:r>
                            <w:r w:rsidRPr="00531B3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>iss Riley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05E69" id="Text Box 1" o:spid="_x0000_s1033" type="#_x0000_t202" style="position:absolute;margin-left:204pt;margin-top:114pt;width:267.6pt;height:16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" fillcolor="white [3201]" strokeweight=".5pt">
                <v:textbox>
                  <w:txbxContent>
                    <w:p w14:paraId="5814F4CB" w14:textId="77777777" w:rsidR="006267ED" w:rsidRPr="00531B3C" w:rsidRDefault="006267E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B3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 </w:t>
                      </w:r>
                      <w:r w:rsidR="00A933AB" w:rsidRPr="00531B3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="00492B24" w:rsidRPr="00531B3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   </w:t>
                      </w:r>
                      <w:r w:rsidR="00A933AB" w:rsidRPr="00531B3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</w:t>
                      </w:r>
                      <w:r w:rsidRPr="00531B3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</w:t>
                      </w:r>
                      <w:r w:rsidRPr="00531B3C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6D8C3DE7" wp14:editId="382FA5DA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FFFB0B" w14:textId="0F78954D" w:rsidR="006267ED" w:rsidRPr="00531B3C" w:rsidRDefault="006267ED" w:rsidP="00492B24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</w:pPr>
                      <w:r w:rsidRP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>What We Are Learning</w:t>
                      </w:r>
                      <w:r w:rsidR="003C22D6" w:rsidRP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br/>
                      </w:r>
                      <w:r w:rsid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 xml:space="preserve">Topic Focus: </w:t>
                      </w:r>
                      <w:r w:rsidR="0068180F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>All About Me</w:t>
                      </w:r>
                    </w:p>
                    <w:p w14:paraId="154EB309" w14:textId="7EFEF1F7" w:rsidR="006267ED" w:rsidRPr="00531B3C" w:rsidRDefault="0068180F" w:rsidP="006267ED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>Autumn 1</w:t>
                      </w:r>
                    </w:p>
                    <w:p w14:paraId="66C0FAC6" w14:textId="045DB159" w:rsidR="006267ED" w:rsidRPr="00883AAC" w:rsidRDefault="003C22D6" w:rsidP="00883AAC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</w:pPr>
                      <w:r w:rsidRP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>Reception</w:t>
                      </w:r>
                      <w:r w:rsidR="006267ED" w:rsidRP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 xml:space="preserve">    M</w:t>
                      </w:r>
                      <w:r w:rsidRPr="00531B3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>iss Riley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0B4922" wp14:editId="7536CD3A">
                <wp:simplePos x="0" y="0"/>
                <wp:positionH relativeFrom="column">
                  <wp:posOffset>-676274</wp:posOffset>
                </wp:positionH>
                <wp:positionV relativeFrom="paragraph">
                  <wp:posOffset>-733425</wp:posOffset>
                </wp:positionV>
                <wp:extent cx="2381250" cy="3169920"/>
                <wp:effectExtent l="0" t="0" r="1905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3169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7F8ED8" w14:textId="1CF5887A" w:rsidR="006267ED" w:rsidRPr="0068180F" w:rsidRDefault="006267ED" w:rsidP="006267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68180F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</w:rPr>
                              <w:t xml:space="preserve">Religious Education </w:t>
                            </w:r>
                          </w:p>
                          <w:p w14:paraId="25EB3919" w14:textId="50A68964" w:rsidR="0068180F" w:rsidRPr="0068180F" w:rsidRDefault="0068180F" w:rsidP="0068180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80F">
                              <w:rPr>
                                <w:rFonts w:ascii="Comic Sans MS" w:hAnsi="Comic Sans MS"/>
                                <w:sz w:val="16"/>
                                <w:szCs w:val="16"/>
                                <w:highlight w:val="green"/>
                              </w:rPr>
                              <w:t>Branch 1 Creation and Covenant</w:t>
                            </w:r>
                          </w:p>
                          <w:p w14:paraId="483A7099" w14:textId="461B71D8" w:rsidR="0068180F" w:rsidRPr="0068180F" w:rsidRDefault="0068180F" w:rsidP="006267ED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80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Big Question: Who made me? </w:t>
                            </w:r>
                          </w:p>
                          <w:p w14:paraId="33C4BE8D" w14:textId="77777777" w:rsidR="0068180F" w:rsidRPr="0068180F" w:rsidRDefault="0068180F" w:rsidP="006267ED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68180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 :</w:t>
                            </w:r>
                            <w:proofErr w:type="gramEnd"/>
                            <w:r w:rsidRPr="0068180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Can I recognise that the story of Creation describes how God made the world?</w:t>
                            </w:r>
                          </w:p>
                          <w:p w14:paraId="3A3F3AA2" w14:textId="77777777" w:rsidR="0068180F" w:rsidRPr="0068180F" w:rsidRDefault="0068180F" w:rsidP="006267ED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80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LO: Can I understand that everything in the world comes from God, our Father, who made heaven and Earth? </w:t>
                            </w:r>
                          </w:p>
                          <w:p w14:paraId="2836D4DB" w14:textId="77777777" w:rsidR="0068180F" w:rsidRPr="0068180F" w:rsidRDefault="0068180F" w:rsidP="006267ED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80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LO: Can I learn that God wants us to look after the world and everyone in it to show love for Him and others? </w:t>
                            </w:r>
                          </w:p>
                          <w:p w14:paraId="79C2C373" w14:textId="77777777" w:rsidR="0068180F" w:rsidRPr="0068180F" w:rsidRDefault="0068180F" w:rsidP="006267ED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8180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LO: Can I recognise that Prayer is a way of drawing closer to God? </w:t>
                            </w:r>
                          </w:p>
                          <w:p w14:paraId="7FBCC59F" w14:textId="5A90A2CF" w:rsidR="00531B3C" w:rsidRPr="0068180F" w:rsidRDefault="0068180F" w:rsidP="006267ED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8180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LO: Can I think about the ‘Our Father’ and how it helps us feel close to God?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B4922" id="Text Box 2" o:spid="_x0000_s1034" type="#_x0000_t202" style="position:absolute;margin-left:-53.25pt;margin-top:-57.75pt;width:187.5pt;height:24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" fillcolor="white [3201]" strokeweight=".5pt">
                <v:textbox>
                  <w:txbxContent>
                    <w:p w14:paraId="507F8ED8" w14:textId="1CF5887A" w:rsidR="006267ED" w:rsidRPr="0068180F" w:rsidRDefault="006267ED" w:rsidP="006267ED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</w:pPr>
                      <w:r w:rsidRPr="0068180F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</w:rPr>
                        <w:t xml:space="preserve">Religious Education </w:t>
                      </w:r>
                    </w:p>
                    <w:p w14:paraId="25EB3919" w14:textId="50A68964" w:rsidR="0068180F" w:rsidRPr="0068180F" w:rsidRDefault="0068180F" w:rsidP="0068180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80F">
                        <w:rPr>
                          <w:rFonts w:ascii="Comic Sans MS" w:hAnsi="Comic Sans MS"/>
                          <w:sz w:val="16"/>
                          <w:szCs w:val="16"/>
                          <w:highlight w:val="green"/>
                        </w:rPr>
                        <w:t>Branch 1 Creation and Covenant</w:t>
                      </w:r>
                    </w:p>
                    <w:p w14:paraId="483A7099" w14:textId="461B71D8" w:rsidR="0068180F" w:rsidRPr="0068180F" w:rsidRDefault="0068180F" w:rsidP="006267ED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80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Big Question: Who made me? </w:t>
                      </w:r>
                    </w:p>
                    <w:p w14:paraId="33C4BE8D" w14:textId="77777777" w:rsidR="0068180F" w:rsidRPr="0068180F" w:rsidRDefault="0068180F" w:rsidP="006267ED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proofErr w:type="gramStart"/>
                      <w:r w:rsidRPr="0068180F">
                        <w:rPr>
                          <w:rFonts w:ascii="Comic Sans MS" w:hAnsi="Comic Sans MS"/>
                          <w:sz w:val="16"/>
                          <w:szCs w:val="16"/>
                        </w:rPr>
                        <w:t>LO :</w:t>
                      </w:r>
                      <w:proofErr w:type="gramEnd"/>
                      <w:r w:rsidRPr="0068180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Can I recognise that the story of Creation describes how God made the world?</w:t>
                      </w:r>
                    </w:p>
                    <w:p w14:paraId="3A3F3AA2" w14:textId="77777777" w:rsidR="0068180F" w:rsidRPr="0068180F" w:rsidRDefault="0068180F" w:rsidP="006267ED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80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LO: Can I understand that everything in the world comes from God, our Father, who made heaven and Earth? </w:t>
                      </w:r>
                    </w:p>
                    <w:p w14:paraId="2836D4DB" w14:textId="77777777" w:rsidR="0068180F" w:rsidRPr="0068180F" w:rsidRDefault="0068180F" w:rsidP="006267ED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80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LO: Can I learn that God wants us to look after the world and everyone in it to show love for Him and others? </w:t>
                      </w:r>
                    </w:p>
                    <w:p w14:paraId="79C2C373" w14:textId="77777777" w:rsidR="0068180F" w:rsidRPr="0068180F" w:rsidRDefault="0068180F" w:rsidP="006267ED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8180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LO: Can I recognise that Prayer is a way of drawing closer to God? </w:t>
                      </w:r>
                    </w:p>
                    <w:p w14:paraId="7FBCC59F" w14:textId="5A90A2CF" w:rsidR="00531B3C" w:rsidRPr="0068180F" w:rsidRDefault="0068180F" w:rsidP="006267ED">
                      <w:pPr>
                        <w:widowControl w:val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8180F">
                        <w:rPr>
                          <w:rFonts w:ascii="Comic Sans MS" w:hAnsi="Comic Sans MS"/>
                          <w:sz w:val="16"/>
                          <w:szCs w:val="16"/>
                        </w:rPr>
                        <w:t>LO: Can I think about the ‘Our Father’ and how it helps us feel close to God?</w:t>
                      </w:r>
                    </w:p>
                  </w:txbxContent>
                </v:textbox>
              </v:shape>
            </w:pict>
          </mc:Fallback>
        </mc:AlternateContent>
      </w:r>
      <w:r w:rsidR="0068180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F4AD07" wp14:editId="1D8EF144">
                <wp:simplePos x="0" y="0"/>
                <wp:positionH relativeFrom="column">
                  <wp:posOffset>-678180</wp:posOffset>
                </wp:positionH>
                <wp:positionV relativeFrom="paragraph">
                  <wp:posOffset>2613660</wp:posOffset>
                </wp:positionV>
                <wp:extent cx="2872740" cy="3086100"/>
                <wp:effectExtent l="0" t="0" r="2286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2740" cy="308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526D4" w14:textId="77777777" w:rsidR="00883AAC" w:rsidRDefault="00A933AB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  <w:t>English</w:t>
                            </w:r>
                          </w:p>
                          <w:p w14:paraId="4653D8F7" w14:textId="77777777" w:rsidR="00883AAC" w:rsidRDefault="00883AAC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676C956" w14:textId="35428795" w:rsidR="00A933AB" w:rsidRPr="00531B3C" w:rsidRDefault="00883AAC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t>Children will develop their communication, language and early literacy skills through stories, rhymes, songs, discussion and purposeful play.</w:t>
                            </w:r>
                            <w:r w:rsidR="0068180F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  <w:r w:rsidR="0068180F" w:rsidRPr="0068180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br/>
                              <w:t xml:space="preserve">Pupils will be developing their early literacy skills following Little </w:t>
                            </w:r>
                            <w:proofErr w:type="spellStart"/>
                            <w:r w:rsidR="0068180F" w:rsidRPr="0068180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Wandle</w:t>
                            </w:r>
                            <w:proofErr w:type="spellEnd"/>
                            <w:r w:rsidR="0068180F" w:rsidRPr="0068180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:</w:t>
                            </w:r>
                            <w:r w:rsidR="0068180F" w:rsidRPr="0068180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68180F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  <w:r w:rsidR="0068180F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  <w:r w:rsidR="0068180F">
                              <w:rPr>
                                <w:noProof/>
                              </w:rPr>
                              <w:drawing>
                                <wp:inline distT="0" distB="0" distL="0" distR="0" wp14:anchorId="44D82D50" wp14:editId="461F5FD0">
                                  <wp:extent cx="2680970" cy="691515"/>
                                  <wp:effectExtent l="0" t="0" r="508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80970" cy="6915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8526ED" w14:textId="654537AF" w:rsidR="003C22D6" w:rsidRPr="00531B3C" w:rsidRDefault="00A933AB" w:rsidP="003C22D6">
                            <w:pPr>
                              <w:pStyle w:val="NormalWeb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Text focus</w:t>
                            </w:r>
                            <w:r w:rsidR="003C22D6" w:rsidRPr="00531B3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es: </w:t>
                            </w:r>
                            <w:r w:rsidR="0068180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All About Families, My Five Senses and The </w:t>
                            </w:r>
                            <w:proofErr w:type="spellStart"/>
                            <w:r w:rsidR="0068180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="0068180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Monster </w:t>
                            </w:r>
                            <w:r w:rsidR="003C22D6" w:rsidRPr="00531B3C">
                              <w:rPr>
                                <w:rFonts w:ascii="Comic Sans MS" w:hAnsi="Comic Sans MS"/>
                                <w:color w:val="5B9BD5"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70ED0BED" w14:textId="56334D5B" w:rsidR="00A933AB" w:rsidRPr="00531B3C" w:rsidRDefault="00A933AB" w:rsidP="003C22D6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0EF68C6" w14:textId="77777777" w:rsidR="00A933AB" w:rsidRPr="00531B3C" w:rsidRDefault="00A933AB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 </w:t>
                            </w:r>
                          </w:p>
                          <w:p w14:paraId="0B936081" w14:textId="77777777" w:rsidR="00A933AB" w:rsidRPr="00531B3C" w:rsidRDefault="00A933AB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 </w:t>
                            </w:r>
                          </w:p>
                          <w:p w14:paraId="2FE9EFE8" w14:textId="77777777" w:rsidR="00A933AB" w:rsidRPr="00531B3C" w:rsidRDefault="00A933AB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B3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3CA57637" w14:textId="77777777" w:rsidR="00A933AB" w:rsidRPr="00531B3C" w:rsidRDefault="00A933AB" w:rsidP="006267E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4AD07" id="Text Box 6" o:spid="_x0000_s1035" type="#_x0000_t202" style="position:absolute;margin-left:-53.4pt;margin-top:205.8pt;width:226.2pt;height:24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" fillcolor="white [3201]" strokeweight=".5pt">
                <v:textbox>
                  <w:txbxContent>
                    <w:p w14:paraId="36A526D4" w14:textId="77777777" w:rsidR="00883AAC" w:rsidRDefault="00A933AB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6"/>
                          <w:szCs w:val="16"/>
                          <w:lang w:val="en-US"/>
                        </w:rPr>
                      </w:pPr>
                      <w:r w:rsidRPr="00531B3C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6"/>
                          <w:szCs w:val="16"/>
                          <w:lang w:val="en-US"/>
                        </w:rPr>
                        <w:t>English</w:t>
                      </w:r>
                    </w:p>
                    <w:p w14:paraId="4653D8F7" w14:textId="77777777" w:rsidR="00883AAC" w:rsidRDefault="00883AAC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6"/>
                          <w:szCs w:val="16"/>
                          <w:lang w:val="en-US"/>
                        </w:rPr>
                      </w:pPr>
                    </w:p>
                    <w:p w14:paraId="2676C956" w14:textId="35428795" w:rsidR="00A933AB" w:rsidRPr="00531B3C" w:rsidRDefault="00883AAC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6"/>
                          <w:szCs w:val="16"/>
                          <w:lang w:val="en-US"/>
                        </w:rPr>
                      </w:pPr>
                      <w:r>
                        <w:t>Children will develop their communication, language and early literacy skills through stories, rhymes, songs, discussion and purposeful play.</w:t>
                      </w:r>
                      <w:r w:rsidR="0068180F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6"/>
                          <w:szCs w:val="16"/>
                          <w:lang w:val="en-US"/>
                        </w:rPr>
                        <w:br/>
                      </w:r>
                      <w:r w:rsidR="0068180F" w:rsidRPr="0068180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  <w:lang w:val="en-US"/>
                        </w:rPr>
                        <w:br/>
                        <w:t xml:space="preserve">Pupils will be developing their early literacy skills following Little </w:t>
                      </w:r>
                      <w:proofErr w:type="spellStart"/>
                      <w:r w:rsidR="0068180F" w:rsidRPr="0068180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Wandle</w:t>
                      </w:r>
                      <w:proofErr w:type="spellEnd"/>
                      <w:r w:rsidR="0068180F" w:rsidRPr="0068180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:</w:t>
                      </w:r>
                      <w:r w:rsidR="0068180F" w:rsidRPr="0068180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68180F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6"/>
                          <w:szCs w:val="16"/>
                          <w:lang w:val="en-US"/>
                        </w:rPr>
                        <w:br/>
                      </w:r>
                      <w:r w:rsidR="0068180F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6"/>
                          <w:szCs w:val="16"/>
                          <w:lang w:val="en-US"/>
                        </w:rPr>
                        <w:br/>
                      </w:r>
                      <w:r w:rsidR="0068180F">
                        <w:rPr>
                          <w:noProof/>
                        </w:rPr>
                        <w:drawing>
                          <wp:inline distT="0" distB="0" distL="0" distR="0" wp14:anchorId="44D82D50" wp14:editId="461F5FD0">
                            <wp:extent cx="2680970" cy="691515"/>
                            <wp:effectExtent l="0" t="0" r="508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80970" cy="6915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8526ED" w14:textId="654537AF" w:rsidR="003C22D6" w:rsidRPr="00531B3C" w:rsidRDefault="00A933AB" w:rsidP="003C22D6">
                      <w:pPr>
                        <w:pStyle w:val="NormalWeb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531B3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Text focus</w:t>
                      </w:r>
                      <w:r w:rsidR="003C22D6" w:rsidRPr="00531B3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es: </w:t>
                      </w:r>
                      <w:r w:rsidR="0068180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All About Families, My Five Senses and The </w:t>
                      </w:r>
                      <w:proofErr w:type="spellStart"/>
                      <w:r w:rsidR="0068180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Colour</w:t>
                      </w:r>
                      <w:proofErr w:type="spellEnd"/>
                      <w:r w:rsidR="0068180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Monster </w:t>
                      </w:r>
                      <w:r w:rsidR="003C22D6" w:rsidRPr="00531B3C">
                        <w:rPr>
                          <w:rFonts w:ascii="Comic Sans MS" w:hAnsi="Comic Sans MS"/>
                          <w:color w:val="5B9BD5"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70ED0BED" w14:textId="56334D5B" w:rsidR="00A933AB" w:rsidRPr="00531B3C" w:rsidRDefault="00A933AB" w:rsidP="003C22D6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</w:p>
                    <w:p w14:paraId="50EF68C6" w14:textId="77777777" w:rsidR="00A933AB" w:rsidRPr="00531B3C" w:rsidRDefault="00A933AB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531B3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 </w:t>
                      </w:r>
                    </w:p>
                    <w:p w14:paraId="0B936081" w14:textId="77777777" w:rsidR="00A933AB" w:rsidRPr="00531B3C" w:rsidRDefault="00A933AB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531B3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 </w:t>
                      </w:r>
                    </w:p>
                    <w:p w14:paraId="2FE9EFE8" w14:textId="77777777" w:rsidR="00A933AB" w:rsidRPr="00531B3C" w:rsidRDefault="00A933AB" w:rsidP="00A933AB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B3C">
                        <w:rPr>
                          <w:rFonts w:ascii="Comic Sans MS" w:hAnsi="Comic Sans MS"/>
                          <w:sz w:val="16"/>
                          <w:szCs w:val="16"/>
                        </w:rPr>
                        <w:t> </w:t>
                      </w:r>
                    </w:p>
                    <w:p w14:paraId="3CA57637" w14:textId="77777777" w:rsidR="00A933AB" w:rsidRPr="00531B3C" w:rsidRDefault="00A933AB" w:rsidP="006267E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42B0D"/>
    <w:multiLevelType w:val="hybridMultilevel"/>
    <w:tmpl w:val="847E7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A90734"/>
    <w:multiLevelType w:val="multilevel"/>
    <w:tmpl w:val="F8C8B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417BCE"/>
    <w:multiLevelType w:val="multilevel"/>
    <w:tmpl w:val="D4CE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15039"/>
    <w:multiLevelType w:val="multilevel"/>
    <w:tmpl w:val="E56A9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2"/>
  </w:num>
  <w:num w:numId="7">
    <w:abstractNumId w:val="9"/>
  </w:num>
  <w:num w:numId="8">
    <w:abstractNumId w:val="0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7ED"/>
    <w:rsid w:val="00096E18"/>
    <w:rsid w:val="00177C20"/>
    <w:rsid w:val="00237499"/>
    <w:rsid w:val="003C22D6"/>
    <w:rsid w:val="00492B24"/>
    <w:rsid w:val="00531B3C"/>
    <w:rsid w:val="006267ED"/>
    <w:rsid w:val="0068180F"/>
    <w:rsid w:val="00785AFD"/>
    <w:rsid w:val="00883AAC"/>
    <w:rsid w:val="009614E7"/>
    <w:rsid w:val="00A933AB"/>
    <w:rsid w:val="00AD58B7"/>
    <w:rsid w:val="00EE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DFFA2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C2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dq2pgselectionanchorcontainer">
    <w:name w:val="pdq2pg_selectionanchorcontainer"/>
    <w:basedOn w:val="Normal"/>
    <w:rsid w:val="00883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83AAC"/>
    <w:rPr>
      <w:b/>
      <w:bCs/>
    </w:rPr>
  </w:style>
  <w:style w:type="character" w:styleId="Emphasis">
    <w:name w:val="Emphasis"/>
    <w:basedOn w:val="DefaultParagraphFont"/>
    <w:uiPriority w:val="20"/>
    <w:qFormat/>
    <w:rsid w:val="0088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Rachael Riley</cp:lastModifiedBy>
  <cp:revision>2</cp:revision>
  <dcterms:created xsi:type="dcterms:W3CDTF">2026-09-02T13:19:00Z</dcterms:created>
  <dcterms:modified xsi:type="dcterms:W3CDTF">2026-09-02T13:19:00Z</dcterms:modified>
</cp:coreProperties>
</file>